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C1" w:rsidRPr="0096276C" w:rsidRDefault="005315C1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276C">
        <w:rPr>
          <w:rFonts w:ascii="Times New Roman" w:hAnsi="Times New Roman" w:cs="Times New Roman"/>
          <w:b/>
          <w:sz w:val="28"/>
          <w:szCs w:val="28"/>
        </w:rPr>
        <w:t>ОТЧ</w:t>
      </w:r>
      <w:r w:rsidR="00937FD1" w:rsidRPr="0096276C">
        <w:rPr>
          <w:rFonts w:ascii="Times New Roman" w:hAnsi="Times New Roman" w:cs="Times New Roman"/>
          <w:b/>
          <w:sz w:val="28"/>
          <w:szCs w:val="28"/>
        </w:rPr>
        <w:t>Ё</w:t>
      </w:r>
      <w:r w:rsidRPr="0096276C">
        <w:rPr>
          <w:rFonts w:ascii="Times New Roman" w:hAnsi="Times New Roman" w:cs="Times New Roman"/>
          <w:b/>
          <w:sz w:val="28"/>
          <w:szCs w:val="28"/>
        </w:rPr>
        <w:t>Т ДЕПУТАТА СТАВРОПОЛЬСКОЙ ГОРОДСКОЙ ДУМЫ</w:t>
      </w:r>
    </w:p>
    <w:p w:rsidR="005315C1" w:rsidRPr="0096276C" w:rsidRDefault="005315C1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6C">
        <w:rPr>
          <w:rFonts w:ascii="Times New Roman" w:hAnsi="Times New Roman" w:cs="Times New Roman"/>
          <w:b/>
          <w:sz w:val="28"/>
          <w:szCs w:val="28"/>
        </w:rPr>
        <w:t>СОЛОВЬ</w:t>
      </w:r>
      <w:r w:rsidR="00937FD1" w:rsidRPr="0096276C">
        <w:rPr>
          <w:rFonts w:ascii="Times New Roman" w:hAnsi="Times New Roman" w:cs="Times New Roman"/>
          <w:b/>
          <w:sz w:val="28"/>
          <w:szCs w:val="28"/>
        </w:rPr>
        <w:t>Ё</w:t>
      </w:r>
      <w:r w:rsidRPr="0096276C">
        <w:rPr>
          <w:rFonts w:ascii="Times New Roman" w:hAnsi="Times New Roman" w:cs="Times New Roman"/>
          <w:b/>
          <w:sz w:val="28"/>
          <w:szCs w:val="28"/>
        </w:rPr>
        <w:t>ВА СЕРГЕЯ ВИКТОРОВИЧА</w:t>
      </w:r>
    </w:p>
    <w:p w:rsidR="005315C1" w:rsidRPr="0096276C" w:rsidRDefault="005315C1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6C">
        <w:rPr>
          <w:rFonts w:ascii="Times New Roman" w:hAnsi="Times New Roman" w:cs="Times New Roman"/>
          <w:b/>
          <w:sz w:val="28"/>
          <w:szCs w:val="28"/>
        </w:rPr>
        <w:t>ИЗБИРАТЕЛЬНЫЙ ОКРУГ №</w:t>
      </w:r>
      <w:r w:rsidR="00472A5C" w:rsidRPr="00962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b/>
          <w:sz w:val="28"/>
          <w:szCs w:val="28"/>
        </w:rPr>
        <w:t>1</w:t>
      </w:r>
    </w:p>
    <w:p w:rsidR="005315C1" w:rsidRPr="0096276C" w:rsidRDefault="005315C1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6C">
        <w:rPr>
          <w:rFonts w:ascii="Times New Roman" w:hAnsi="Times New Roman" w:cs="Times New Roman"/>
          <w:b/>
          <w:sz w:val="28"/>
          <w:szCs w:val="28"/>
        </w:rPr>
        <w:t>2016-2021</w:t>
      </w:r>
      <w:r w:rsidR="00472A5C" w:rsidRPr="00962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b/>
          <w:sz w:val="28"/>
          <w:szCs w:val="28"/>
        </w:rPr>
        <w:t>гг.</w:t>
      </w:r>
    </w:p>
    <w:p w:rsidR="00E70383" w:rsidRPr="0096276C" w:rsidRDefault="00E70383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83" w:rsidRPr="0096276C" w:rsidRDefault="00E70383" w:rsidP="00531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104" w:rsidRPr="0096276C" w:rsidRDefault="002109D4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940776" w:rsidRPr="0096276C" w:rsidRDefault="00940776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В течение пяти лет под личным контролем</w:t>
      </w:r>
      <w:r w:rsidR="00B147E4" w:rsidRPr="0096276C">
        <w:rPr>
          <w:rFonts w:ascii="Times New Roman" w:hAnsi="Times New Roman" w:cs="Times New Roman"/>
          <w:sz w:val="28"/>
          <w:szCs w:val="28"/>
        </w:rPr>
        <w:t xml:space="preserve"> Соловьёва Сергея Викторовича</w:t>
      </w:r>
      <w:r w:rsidRPr="0096276C">
        <w:rPr>
          <w:rFonts w:ascii="Times New Roman" w:hAnsi="Times New Roman" w:cs="Times New Roman"/>
          <w:sz w:val="28"/>
          <w:szCs w:val="28"/>
        </w:rPr>
        <w:t xml:space="preserve"> на округе велась масштабная работа по благоустройству.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На пересечении ул</w:t>
      </w:r>
      <w:r w:rsidR="00937FD1" w:rsidRPr="0096276C">
        <w:rPr>
          <w:rFonts w:ascii="Times New Roman" w:hAnsi="Times New Roman" w:cs="Times New Roman"/>
          <w:sz w:val="28"/>
          <w:szCs w:val="28"/>
        </w:rPr>
        <w:t>иц</w:t>
      </w:r>
      <w:r w:rsidRPr="0096276C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и </w:t>
      </w:r>
      <w:r w:rsidRPr="0096276C">
        <w:rPr>
          <w:rFonts w:ascii="Times New Roman" w:hAnsi="Times New Roman" w:cs="Times New Roman"/>
          <w:sz w:val="28"/>
          <w:szCs w:val="28"/>
        </w:rPr>
        <w:t>Ломоносова выполнен ремонт пешеходных дорожек.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По улице Ленина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Pr="0096276C">
        <w:rPr>
          <w:rFonts w:ascii="Times New Roman" w:hAnsi="Times New Roman" w:cs="Times New Roman"/>
          <w:sz w:val="28"/>
          <w:szCs w:val="28"/>
        </w:rPr>
        <w:t xml:space="preserve"> 277А, 277Б, 287, 287/1, 287/2, 287/3, 287/4 было произведено благ</w:t>
      </w:r>
      <w:r w:rsidR="00A977B6" w:rsidRPr="0096276C">
        <w:rPr>
          <w:rFonts w:ascii="Times New Roman" w:hAnsi="Times New Roman" w:cs="Times New Roman"/>
          <w:sz w:val="28"/>
          <w:szCs w:val="28"/>
        </w:rPr>
        <w:t>оустройство дворовых территорий.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DA1" w:rsidRPr="0096276C" w:rsidRDefault="00E2788C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П</w:t>
      </w:r>
      <w:r w:rsidR="009A6DA1" w:rsidRPr="0096276C">
        <w:rPr>
          <w:rFonts w:ascii="Times New Roman" w:hAnsi="Times New Roman" w:cs="Times New Roman"/>
          <w:sz w:val="28"/>
          <w:szCs w:val="28"/>
        </w:rPr>
        <w:t xml:space="preserve">роизведен спил аварийных и сухостойных деревьев, опиловка деревьев </w:t>
      </w:r>
      <w:r w:rsidR="00F27229" w:rsidRPr="0096276C">
        <w:rPr>
          <w:rFonts w:ascii="Times New Roman" w:hAnsi="Times New Roman" w:cs="Times New Roman"/>
          <w:sz w:val="28"/>
          <w:szCs w:val="28"/>
        </w:rPr>
        <w:t xml:space="preserve">по проезду Энгельса, а также </w:t>
      </w:r>
      <w:r w:rsidR="009A6DA1" w:rsidRPr="0096276C">
        <w:rPr>
          <w:rFonts w:ascii="Times New Roman" w:hAnsi="Times New Roman" w:cs="Times New Roman"/>
          <w:sz w:val="28"/>
          <w:szCs w:val="28"/>
        </w:rPr>
        <w:t>п</w:t>
      </w:r>
      <w:r w:rsidRPr="0096276C">
        <w:rPr>
          <w:rFonts w:ascii="Times New Roman" w:hAnsi="Times New Roman" w:cs="Times New Roman"/>
          <w:sz w:val="28"/>
          <w:szCs w:val="28"/>
        </w:rPr>
        <w:t>о улицам</w:t>
      </w:r>
      <w:r w:rsidR="009A6DA1" w:rsidRPr="0096276C">
        <w:rPr>
          <w:rFonts w:ascii="Times New Roman" w:hAnsi="Times New Roman" w:cs="Times New Roman"/>
          <w:sz w:val="28"/>
          <w:szCs w:val="28"/>
        </w:rPr>
        <w:t>:</w:t>
      </w:r>
    </w:p>
    <w:p w:rsidR="009A6DA1" w:rsidRPr="0096276C" w:rsidRDefault="00E2788C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Дзержинского, 172, 172А, 174, 176</w:t>
      </w:r>
      <w:r w:rsidR="009A6DA1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A6DA1" w:rsidRPr="0096276C" w:rsidRDefault="00E2788C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Л.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Толстого, 22</w:t>
      </w:r>
      <w:r w:rsidR="009A6DA1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A6DA1" w:rsidRPr="0096276C" w:rsidRDefault="00E2788C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9A6DA1" w:rsidRPr="0096276C">
        <w:rPr>
          <w:rFonts w:ascii="Times New Roman" w:hAnsi="Times New Roman" w:cs="Times New Roman"/>
          <w:sz w:val="28"/>
          <w:szCs w:val="28"/>
        </w:rPr>
        <w:t xml:space="preserve">277А, 277Б, </w:t>
      </w:r>
      <w:r w:rsidRPr="0096276C">
        <w:rPr>
          <w:rFonts w:ascii="Times New Roman" w:hAnsi="Times New Roman" w:cs="Times New Roman"/>
          <w:sz w:val="28"/>
          <w:szCs w:val="28"/>
        </w:rPr>
        <w:t>282, 287, 287/1, 287/2, 287/3, 289</w:t>
      </w:r>
      <w:r w:rsidR="009A6DA1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A6DA1" w:rsidRPr="0096276C" w:rsidRDefault="009A6DA1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М.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Морозова,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47, 49, 51, 54А, 66;</w:t>
      </w:r>
    </w:p>
    <w:p w:rsidR="009A6DA1" w:rsidRPr="0096276C" w:rsidRDefault="009A6DA1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Мира, 328;</w:t>
      </w:r>
    </w:p>
    <w:p w:rsidR="00F27229" w:rsidRPr="0096276C" w:rsidRDefault="009A6DA1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Ломоносова, 63</w:t>
      </w:r>
      <w:r w:rsidR="00E2788C" w:rsidRPr="0096276C">
        <w:rPr>
          <w:rFonts w:ascii="Times New Roman" w:hAnsi="Times New Roman" w:cs="Times New Roman"/>
          <w:sz w:val="28"/>
          <w:szCs w:val="28"/>
        </w:rPr>
        <w:t>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9A6DA1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На</w:t>
      </w:r>
      <w:r w:rsidR="00D103C0" w:rsidRPr="0096276C">
        <w:rPr>
          <w:rFonts w:ascii="Times New Roman" w:hAnsi="Times New Roman" w:cs="Times New Roman"/>
          <w:sz w:val="28"/>
          <w:szCs w:val="28"/>
        </w:rPr>
        <w:t xml:space="preserve"> пр</w:t>
      </w:r>
      <w:r w:rsidR="00937FD1" w:rsidRPr="0096276C">
        <w:rPr>
          <w:rFonts w:ascii="Times New Roman" w:hAnsi="Times New Roman" w:cs="Times New Roman"/>
          <w:sz w:val="28"/>
          <w:szCs w:val="28"/>
        </w:rPr>
        <w:t>оезде</w:t>
      </w:r>
      <w:r w:rsidR="00D103C0" w:rsidRPr="0096276C">
        <w:rPr>
          <w:rFonts w:ascii="Times New Roman" w:hAnsi="Times New Roman" w:cs="Times New Roman"/>
          <w:sz w:val="28"/>
          <w:szCs w:val="28"/>
        </w:rPr>
        <w:t xml:space="preserve"> Энгельса</w:t>
      </w:r>
      <w:r w:rsidR="00E2788C" w:rsidRPr="0096276C">
        <w:rPr>
          <w:rFonts w:ascii="Times New Roman" w:hAnsi="Times New Roman" w:cs="Times New Roman"/>
          <w:sz w:val="28"/>
          <w:szCs w:val="28"/>
        </w:rPr>
        <w:t xml:space="preserve"> установлены новые тренажеры,</w:t>
      </w:r>
      <w:r w:rsidR="00D103C0" w:rsidRPr="0096276C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937FD1" w:rsidRPr="0096276C">
        <w:rPr>
          <w:rFonts w:ascii="Times New Roman" w:hAnsi="Times New Roman" w:cs="Times New Roman"/>
          <w:sz w:val="28"/>
          <w:szCs w:val="28"/>
        </w:rPr>
        <w:t>ё</w:t>
      </w:r>
      <w:r w:rsidR="00D103C0" w:rsidRPr="0096276C">
        <w:rPr>
          <w:rFonts w:ascii="Times New Roman" w:hAnsi="Times New Roman" w:cs="Times New Roman"/>
          <w:sz w:val="28"/>
          <w:szCs w:val="28"/>
        </w:rPr>
        <w:t>н ремонт детской площадки и ямочный ремонт.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Отремонтированы детские площадки</w:t>
      </w:r>
      <w:r w:rsidR="00937FD1" w:rsidRPr="0096276C">
        <w:rPr>
          <w:rFonts w:ascii="Times New Roman" w:hAnsi="Times New Roman" w:cs="Times New Roman"/>
          <w:sz w:val="28"/>
          <w:szCs w:val="28"/>
        </w:rPr>
        <w:t xml:space="preserve"> по улицам: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Пушкина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Pr="0096276C">
        <w:rPr>
          <w:rFonts w:ascii="Times New Roman" w:hAnsi="Times New Roman" w:cs="Times New Roman"/>
          <w:sz w:val="28"/>
          <w:szCs w:val="28"/>
        </w:rPr>
        <w:t xml:space="preserve"> 3</w:t>
      </w:r>
      <w:r w:rsidR="00F27229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Лермонтова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Pr="0096276C">
        <w:rPr>
          <w:rFonts w:ascii="Times New Roman" w:hAnsi="Times New Roman" w:cs="Times New Roman"/>
          <w:sz w:val="28"/>
          <w:szCs w:val="28"/>
        </w:rPr>
        <w:t xml:space="preserve"> 235</w:t>
      </w:r>
      <w:r w:rsidR="00F27229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Л</w:t>
      </w:r>
      <w:r w:rsidR="00937FD1" w:rsidRPr="0096276C">
        <w:rPr>
          <w:rFonts w:ascii="Times New Roman" w:hAnsi="Times New Roman" w:cs="Times New Roman"/>
          <w:sz w:val="28"/>
          <w:szCs w:val="28"/>
        </w:rPr>
        <w:t>.</w:t>
      </w:r>
      <w:r w:rsidR="000E1635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Толстого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="00F27229" w:rsidRPr="0096276C">
        <w:rPr>
          <w:rFonts w:ascii="Times New Roman" w:hAnsi="Times New Roman" w:cs="Times New Roman"/>
          <w:sz w:val="28"/>
          <w:szCs w:val="28"/>
        </w:rPr>
        <w:t xml:space="preserve"> 58;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Мира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Pr="0096276C">
        <w:rPr>
          <w:rFonts w:ascii="Times New Roman" w:hAnsi="Times New Roman" w:cs="Times New Roman"/>
          <w:sz w:val="28"/>
          <w:szCs w:val="28"/>
        </w:rPr>
        <w:t xml:space="preserve"> 332.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88C" w:rsidRPr="0096276C" w:rsidRDefault="00E2788C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На детской площадке «Кораблик» в районе Ставропольского Дворца культуры и спорта выполнено устройство резинового покрытия.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DA1" w:rsidRPr="0096276C" w:rsidRDefault="009A6DA1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По улицам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Л.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Толстого, 22 и Ленина, 289 реализована установка дополнительного оборудования на детских площадках.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В ходе реализации программы «Формирование современной городской среды» выполнено благоустройство дворовых территорий</w:t>
      </w:r>
      <w:r w:rsidR="00937FD1" w:rsidRPr="0096276C">
        <w:rPr>
          <w:rFonts w:ascii="Times New Roman" w:hAnsi="Times New Roman" w:cs="Times New Roman"/>
          <w:sz w:val="28"/>
          <w:szCs w:val="28"/>
        </w:rPr>
        <w:t xml:space="preserve"> по улицам: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М.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Морозова</w:t>
      </w:r>
      <w:r w:rsidR="00937FD1" w:rsidRPr="0096276C">
        <w:rPr>
          <w:rFonts w:ascii="Times New Roman" w:hAnsi="Times New Roman" w:cs="Times New Roman"/>
          <w:sz w:val="28"/>
          <w:szCs w:val="28"/>
        </w:rPr>
        <w:t>,</w:t>
      </w:r>
      <w:r w:rsidRPr="0096276C">
        <w:rPr>
          <w:rFonts w:ascii="Times New Roman" w:hAnsi="Times New Roman" w:cs="Times New Roman"/>
          <w:sz w:val="28"/>
          <w:szCs w:val="28"/>
        </w:rPr>
        <w:t xml:space="preserve"> 66, 66А</w:t>
      </w:r>
      <w:r w:rsidR="00F27229" w:rsidRPr="0096276C">
        <w:rPr>
          <w:rFonts w:ascii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М.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49, 51, 54А</w:t>
      </w:r>
      <w:r w:rsidR="00F27229" w:rsidRPr="009627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lastRenderedPageBreak/>
        <w:t>Дзержинского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172, 174, 176</w:t>
      </w:r>
      <w:r w:rsidR="00F27229" w:rsidRPr="009627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472A5C" w:rsidRPr="009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>Толстого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F27229" w:rsidRPr="009627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Ломоносова</w:t>
      </w:r>
      <w:r w:rsidR="00404C3A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r w:rsidRPr="0096276C">
        <w:rPr>
          <w:rFonts w:ascii="Times New Roman" w:hAnsi="Times New Roman" w:cs="Times New Roman"/>
          <w:sz w:val="28"/>
          <w:szCs w:val="28"/>
        </w:rPr>
        <w:t>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На пересечении ул</w:t>
      </w:r>
      <w:r w:rsidR="00937FD1" w:rsidRPr="0096276C">
        <w:rPr>
          <w:rFonts w:ascii="Times New Roman" w:hAnsi="Times New Roman" w:cs="Times New Roman"/>
          <w:sz w:val="28"/>
          <w:szCs w:val="28"/>
        </w:rPr>
        <w:t>иц</w:t>
      </w:r>
      <w:r w:rsidRPr="0096276C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и </w:t>
      </w:r>
      <w:r w:rsidR="00937FD1" w:rsidRPr="0096276C">
        <w:rPr>
          <w:rFonts w:ascii="Times New Roman" w:hAnsi="Times New Roman" w:cs="Times New Roman"/>
          <w:sz w:val="28"/>
          <w:szCs w:val="28"/>
        </w:rPr>
        <w:t>Л.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hAnsi="Times New Roman" w:cs="Times New Roman"/>
          <w:sz w:val="28"/>
          <w:szCs w:val="28"/>
        </w:rPr>
        <w:t>Толстого произведено благоустройство сквера.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>ремонт внутриквартальной дороги с установкой бордюров по ул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ицам: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472A5C" w:rsidRPr="009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>Толстого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22, 20</w:t>
      </w:r>
      <w:r w:rsidR="00F27229" w:rsidRPr="009627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72A5C" w:rsidRPr="0096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>Морозова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7229" w:rsidRPr="0096276C">
        <w:rPr>
          <w:rFonts w:ascii="Times New Roman" w:eastAsia="Times New Roman" w:hAnsi="Times New Roman" w:cs="Times New Roman"/>
          <w:sz w:val="28"/>
          <w:szCs w:val="28"/>
        </w:rPr>
        <w:t xml:space="preserve"> 66, 66А;</w:t>
      </w:r>
    </w:p>
    <w:p w:rsidR="00937FD1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937FD1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289.</w:t>
      </w:r>
    </w:p>
    <w:p w:rsidR="00F27229" w:rsidRPr="0096276C" w:rsidRDefault="00F27229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229" w:rsidRPr="0096276C" w:rsidRDefault="00F27229" w:rsidP="00F27229">
      <w:pPr>
        <w:pStyle w:val="1"/>
        <w:shd w:val="clear" w:color="auto" w:fill="auto"/>
        <w:spacing w:before="0" w:after="0" w:line="240" w:lineRule="auto"/>
        <w:ind w:firstLine="708"/>
      </w:pPr>
      <w:r w:rsidRPr="0096276C">
        <w:t>Комплекс мероприятий по благоустро</w:t>
      </w:r>
      <w:r w:rsidR="00472A5C" w:rsidRPr="0096276C">
        <w:t>йству дворовых территорий включа</w:t>
      </w:r>
      <w:r w:rsidRPr="0096276C">
        <w:t xml:space="preserve">л </w:t>
      </w:r>
      <w:r w:rsidR="00472A5C" w:rsidRPr="0096276C">
        <w:t xml:space="preserve">в себя </w:t>
      </w:r>
      <w:r w:rsidRPr="0096276C">
        <w:t>замену асфальтобетонного покрытия, замену плиточного покрытия тротуаров, замену бортовых камней, установку игрового и спортивного оборудования, установку лавок и урн. Обустроены новые спортивные площадки с устройством резинового покрытия, установкой футбольных ворот и стоек для волейбольной сетки. Выполнены работы по благоустройству автомобильных парковок</w:t>
      </w:r>
      <w:r w:rsidR="00472A5C" w:rsidRPr="0096276C">
        <w:t>,</w:t>
      </w:r>
      <w:r w:rsidRPr="0096276C">
        <w:t xml:space="preserve"> расположенных в придомовых территориях и на дорогах общего пользования, </w:t>
      </w:r>
      <w:r w:rsidR="00472A5C" w:rsidRPr="0096276C">
        <w:t xml:space="preserve">по </w:t>
      </w:r>
      <w:r w:rsidRPr="0096276C">
        <w:t>озеленению территорий, установке малых архитектурных форм и скамеек.</w:t>
      </w:r>
    </w:p>
    <w:p w:rsidR="00F27229" w:rsidRPr="0096276C" w:rsidRDefault="00F27229" w:rsidP="00F27229">
      <w:pPr>
        <w:pStyle w:val="1"/>
        <w:shd w:val="clear" w:color="auto" w:fill="auto"/>
        <w:spacing w:before="0" w:after="0" w:line="240" w:lineRule="auto"/>
        <w:ind w:firstLine="708"/>
      </w:pPr>
    </w:p>
    <w:p w:rsidR="00F27229" w:rsidRPr="0096276C" w:rsidRDefault="00F27229" w:rsidP="00F2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При проведении работ по благоустройству дворовых территорий были организованы мероприятия для жителей города Ставрополя, включая их непосредственное участие (выбор и обустройство мест отдыха, участие в субботниках и др.).</w:t>
      </w:r>
    </w:p>
    <w:p w:rsidR="00F27229" w:rsidRPr="0096276C" w:rsidRDefault="00F27229" w:rsidP="00F27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3C0" w:rsidRPr="0096276C" w:rsidRDefault="00D103C0" w:rsidP="00B14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C">
        <w:rPr>
          <w:rFonts w:ascii="Times New Roman" w:eastAsia="Times New Roman" w:hAnsi="Times New Roman" w:cs="Times New Roman"/>
          <w:sz w:val="28"/>
          <w:szCs w:val="28"/>
        </w:rPr>
        <w:t>В рамках оказания помощи Совету ветеранов выполнено благоустройство территории, прилегающей к новому памятнику авиаторам</w:t>
      </w:r>
      <w:r w:rsidR="00472A5C" w:rsidRPr="009627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276C">
        <w:rPr>
          <w:rFonts w:ascii="Times New Roman" w:eastAsia="Times New Roman" w:hAnsi="Times New Roman" w:cs="Times New Roman"/>
          <w:sz w:val="28"/>
          <w:szCs w:val="28"/>
        </w:rPr>
        <w:t xml:space="preserve"> на улице Ленина.</w:t>
      </w:r>
    </w:p>
    <w:p w:rsidR="002109D4" w:rsidRPr="0096276C" w:rsidRDefault="002109D4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3C0" w:rsidRPr="0096276C" w:rsidRDefault="00D103C0" w:rsidP="00B147E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6276C">
        <w:rPr>
          <w:sz w:val="28"/>
          <w:szCs w:val="28"/>
        </w:rPr>
        <w:t>РАБОТА В ДУМЕ</w:t>
      </w:r>
    </w:p>
    <w:p w:rsidR="00D103C0" w:rsidRPr="0096276C" w:rsidRDefault="00D103C0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512" w:rsidRPr="0096276C" w:rsidRDefault="00B147E4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Соловьёв С.В. п</w:t>
      </w:r>
      <w:r w:rsidR="00B76A2D" w:rsidRPr="0096276C">
        <w:rPr>
          <w:rFonts w:ascii="Times New Roman" w:hAnsi="Times New Roman" w:cs="Times New Roman"/>
          <w:sz w:val="28"/>
          <w:szCs w:val="28"/>
        </w:rPr>
        <w:t xml:space="preserve">ринял участие в 64 заседаниях Ставропольской </w:t>
      </w:r>
      <w:r w:rsidR="00937FD1" w:rsidRPr="0096276C">
        <w:rPr>
          <w:rFonts w:ascii="Times New Roman" w:hAnsi="Times New Roman" w:cs="Times New Roman"/>
          <w:sz w:val="28"/>
          <w:szCs w:val="28"/>
        </w:rPr>
        <w:t>г</w:t>
      </w:r>
      <w:r w:rsidR="00B76A2D" w:rsidRPr="0096276C">
        <w:rPr>
          <w:rFonts w:ascii="Times New Roman" w:hAnsi="Times New Roman" w:cs="Times New Roman"/>
          <w:sz w:val="28"/>
          <w:szCs w:val="28"/>
        </w:rPr>
        <w:t xml:space="preserve">ородской Думы. На протяжении 5 лет работал в двух постоянных 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  </w:t>
      </w:r>
      <w:r w:rsidR="00B76A2D" w:rsidRPr="0096276C">
        <w:rPr>
          <w:rFonts w:ascii="Times New Roman" w:hAnsi="Times New Roman" w:cs="Times New Roman"/>
          <w:sz w:val="28"/>
          <w:szCs w:val="28"/>
        </w:rPr>
        <w:t>комитетах</w:t>
      </w:r>
      <w:r w:rsidR="00472A5C" w:rsidRPr="0096276C">
        <w:rPr>
          <w:rFonts w:ascii="Times New Roman" w:hAnsi="Times New Roman" w:cs="Times New Roman"/>
          <w:sz w:val="28"/>
          <w:szCs w:val="28"/>
        </w:rPr>
        <w:t>:</w:t>
      </w:r>
      <w:r w:rsidR="00B76A2D" w:rsidRPr="0096276C">
        <w:rPr>
          <w:rFonts w:ascii="Times New Roman" w:hAnsi="Times New Roman" w:cs="Times New Roman"/>
          <w:sz w:val="28"/>
          <w:szCs w:val="28"/>
        </w:rPr>
        <w:t xml:space="preserve"> по бюджету, налогам и финансово-кредитной политике и </w:t>
      </w:r>
      <w:bookmarkStart w:id="1" w:name="_Hlk75596356"/>
      <w:r w:rsidR="00B76A2D" w:rsidRPr="0096276C">
        <w:rPr>
          <w:rFonts w:ascii="Times New Roman" w:hAnsi="Times New Roman" w:cs="Times New Roman"/>
          <w:sz w:val="28"/>
          <w:szCs w:val="28"/>
        </w:rPr>
        <w:t>в комитете по законности и местному самоуправлению</w:t>
      </w:r>
      <w:bookmarkEnd w:id="1"/>
      <w:r w:rsidR="00472A5C" w:rsidRPr="0096276C">
        <w:rPr>
          <w:rFonts w:ascii="Times New Roman" w:hAnsi="Times New Roman" w:cs="Times New Roman"/>
          <w:sz w:val="28"/>
          <w:szCs w:val="28"/>
        </w:rPr>
        <w:t xml:space="preserve"> – </w:t>
      </w:r>
      <w:r w:rsidR="00B76A2D" w:rsidRPr="0096276C">
        <w:rPr>
          <w:rFonts w:ascii="Times New Roman" w:hAnsi="Times New Roman" w:cs="Times New Roman"/>
          <w:sz w:val="28"/>
          <w:szCs w:val="28"/>
        </w:rPr>
        <w:t xml:space="preserve">в </w:t>
      </w:r>
      <w:r w:rsidR="00404C3A" w:rsidRPr="0096276C">
        <w:rPr>
          <w:rFonts w:ascii="Times New Roman" w:hAnsi="Times New Roman" w:cs="Times New Roman"/>
          <w:sz w:val="28"/>
          <w:szCs w:val="28"/>
        </w:rPr>
        <w:t>качестве</w:t>
      </w:r>
      <w:r w:rsidR="00B76A2D" w:rsidRPr="0096276C">
        <w:rPr>
          <w:rFonts w:ascii="Times New Roman" w:hAnsi="Times New Roman" w:cs="Times New Roman"/>
          <w:sz w:val="28"/>
          <w:szCs w:val="28"/>
        </w:rPr>
        <w:t xml:space="preserve"> председателя.</w:t>
      </w:r>
    </w:p>
    <w:p w:rsidR="00F27229" w:rsidRPr="0096276C" w:rsidRDefault="00F27229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C7" w:rsidRPr="0096276C" w:rsidRDefault="00B76A2D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 xml:space="preserve"> За это время на заседаниях комитета по законности и местному самоуправлению было рассмотрено 214 вопросов. Внесено 56 предложений на заседания Ставропольской </w:t>
      </w:r>
      <w:r w:rsidR="00937FD1" w:rsidRPr="0096276C">
        <w:rPr>
          <w:rFonts w:ascii="Times New Roman" w:hAnsi="Times New Roman" w:cs="Times New Roman"/>
          <w:sz w:val="28"/>
          <w:szCs w:val="28"/>
        </w:rPr>
        <w:t>г</w:t>
      </w:r>
      <w:r w:rsidRPr="0096276C">
        <w:rPr>
          <w:rFonts w:ascii="Times New Roman" w:hAnsi="Times New Roman" w:cs="Times New Roman"/>
          <w:sz w:val="28"/>
          <w:szCs w:val="28"/>
        </w:rPr>
        <w:t>ородской Думы</w:t>
      </w:r>
      <w:r w:rsidR="00404C3A" w:rsidRPr="0096276C">
        <w:rPr>
          <w:rFonts w:ascii="Times New Roman" w:hAnsi="Times New Roman" w:cs="Times New Roman"/>
          <w:sz w:val="28"/>
          <w:szCs w:val="28"/>
        </w:rPr>
        <w:t>. Т</w:t>
      </w:r>
      <w:r w:rsidRPr="0096276C">
        <w:rPr>
          <w:rFonts w:ascii="Times New Roman" w:hAnsi="Times New Roman" w:cs="Times New Roman"/>
          <w:sz w:val="28"/>
          <w:szCs w:val="28"/>
        </w:rPr>
        <w:t xml:space="preserve">акже комитеты оперативно рассматривали поступающие к ним предложения и поправки, в том числе от </w:t>
      </w:r>
      <w:r w:rsidRPr="0096276C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прокуратуры, и исполняли </w:t>
      </w:r>
      <w:r w:rsidR="00472A5C" w:rsidRPr="0096276C">
        <w:rPr>
          <w:rFonts w:ascii="Times New Roman" w:hAnsi="Times New Roman" w:cs="Times New Roman"/>
          <w:sz w:val="28"/>
          <w:szCs w:val="28"/>
        </w:rPr>
        <w:t xml:space="preserve">их </w:t>
      </w:r>
      <w:r w:rsidRPr="0096276C">
        <w:rPr>
          <w:rFonts w:ascii="Times New Roman" w:hAnsi="Times New Roman" w:cs="Times New Roman"/>
          <w:sz w:val="28"/>
          <w:szCs w:val="28"/>
        </w:rPr>
        <w:t xml:space="preserve">в срок согласно </w:t>
      </w:r>
      <w:r w:rsidR="00937FD1" w:rsidRPr="0096276C">
        <w:rPr>
          <w:rFonts w:ascii="Times New Roman" w:hAnsi="Times New Roman" w:cs="Times New Roman"/>
          <w:sz w:val="28"/>
          <w:szCs w:val="28"/>
        </w:rPr>
        <w:t>действующему</w:t>
      </w:r>
      <w:r w:rsidRPr="0096276C"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:rsidR="004A7AED" w:rsidRPr="0096276C" w:rsidRDefault="004A7AED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РАБОТА С ОБРАЩЕНИЯМИ</w:t>
      </w:r>
    </w:p>
    <w:p w:rsidR="00940776" w:rsidRPr="0096276C" w:rsidRDefault="00940776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512" w:rsidRPr="0096276C" w:rsidRDefault="00B147E4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Соловьёвым С.В. п</w:t>
      </w:r>
      <w:r w:rsidR="004A7AED" w:rsidRPr="0096276C">
        <w:rPr>
          <w:rFonts w:ascii="Times New Roman" w:hAnsi="Times New Roman" w:cs="Times New Roman"/>
          <w:sz w:val="28"/>
          <w:szCs w:val="28"/>
        </w:rPr>
        <w:t>рове</w:t>
      </w:r>
      <w:r w:rsidR="00404C3A" w:rsidRPr="0096276C">
        <w:rPr>
          <w:rFonts w:ascii="Times New Roman" w:hAnsi="Times New Roman" w:cs="Times New Roman"/>
          <w:sz w:val="28"/>
          <w:szCs w:val="28"/>
        </w:rPr>
        <w:t>дено</w:t>
      </w:r>
      <w:r w:rsidR="004A7AED" w:rsidRPr="0096276C">
        <w:rPr>
          <w:rFonts w:ascii="Times New Roman" w:hAnsi="Times New Roman" w:cs="Times New Roman"/>
          <w:sz w:val="28"/>
          <w:szCs w:val="28"/>
        </w:rPr>
        <w:t xml:space="preserve"> 96 личных при</w:t>
      </w:r>
      <w:r w:rsidR="00036512" w:rsidRPr="0096276C">
        <w:rPr>
          <w:rFonts w:ascii="Times New Roman" w:hAnsi="Times New Roman" w:cs="Times New Roman"/>
          <w:sz w:val="28"/>
          <w:szCs w:val="28"/>
        </w:rPr>
        <w:t>ё</w:t>
      </w:r>
      <w:r w:rsidR="004A7AED" w:rsidRPr="0096276C">
        <w:rPr>
          <w:rFonts w:ascii="Times New Roman" w:hAnsi="Times New Roman" w:cs="Times New Roman"/>
          <w:sz w:val="28"/>
          <w:szCs w:val="28"/>
        </w:rPr>
        <w:t>мов граждан. Было рассмотрено 175 обращений, из них 50 в письменной форме. Положительные решения были приняты по 36 из них, по 134 даны разъяснения для устранения описанных проблем.</w:t>
      </w:r>
    </w:p>
    <w:p w:rsidR="00F27229" w:rsidRPr="0096276C" w:rsidRDefault="00F27229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3A" w:rsidRPr="0096276C" w:rsidRDefault="004A7AED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Основные вопросы, волновавшие заявителей, касались: жилищных вопросов, благоустройства, обрезки деревьев, оказания материальной помощи, озеленения округа, очистки территории от мусора, установки и ремонт</w:t>
      </w:r>
      <w:r w:rsidR="00472A5C" w:rsidRPr="0096276C">
        <w:rPr>
          <w:rFonts w:ascii="Times New Roman" w:hAnsi="Times New Roman" w:cs="Times New Roman"/>
          <w:sz w:val="28"/>
          <w:szCs w:val="28"/>
        </w:rPr>
        <w:t>а</w:t>
      </w:r>
      <w:r w:rsidRPr="0096276C">
        <w:rPr>
          <w:rFonts w:ascii="Times New Roman" w:hAnsi="Times New Roman" w:cs="Times New Roman"/>
          <w:sz w:val="28"/>
          <w:szCs w:val="28"/>
        </w:rPr>
        <w:t xml:space="preserve"> детских площадок, консультирования жителей по вопросам внесения изменений в документы территориального планирования и градостроительного зонирования, правил благоустройства территорий.</w:t>
      </w:r>
    </w:p>
    <w:p w:rsidR="00F27229" w:rsidRPr="0096276C" w:rsidRDefault="00F27229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512" w:rsidRPr="0096276C" w:rsidRDefault="004A7AED" w:rsidP="00B14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 xml:space="preserve">В период пандемии </w:t>
      </w:r>
      <w:r w:rsidR="00F27229" w:rsidRPr="0096276C">
        <w:rPr>
          <w:rFonts w:ascii="Times New Roman" w:hAnsi="Times New Roman" w:cs="Times New Roman"/>
          <w:sz w:val="28"/>
          <w:szCs w:val="28"/>
        </w:rPr>
        <w:t xml:space="preserve">депутат Соловьёв Сергей Викторович </w:t>
      </w:r>
      <w:r w:rsidRPr="0096276C">
        <w:rPr>
          <w:rFonts w:ascii="Times New Roman" w:hAnsi="Times New Roman" w:cs="Times New Roman"/>
          <w:sz w:val="28"/>
          <w:szCs w:val="28"/>
        </w:rPr>
        <w:t>проводил при</w:t>
      </w:r>
      <w:r w:rsidR="00404C3A" w:rsidRPr="0096276C">
        <w:rPr>
          <w:rFonts w:ascii="Times New Roman" w:hAnsi="Times New Roman" w:cs="Times New Roman"/>
          <w:sz w:val="28"/>
          <w:szCs w:val="28"/>
        </w:rPr>
        <w:t>ё</w:t>
      </w:r>
      <w:r w:rsidRPr="0096276C">
        <w:rPr>
          <w:rFonts w:ascii="Times New Roman" w:hAnsi="Times New Roman" w:cs="Times New Roman"/>
          <w:sz w:val="28"/>
          <w:szCs w:val="28"/>
        </w:rPr>
        <w:t>мы в онлайн-формате.</w:t>
      </w:r>
    </w:p>
    <w:p w:rsidR="004A7AED" w:rsidRPr="0096276C" w:rsidRDefault="004A7AED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AED" w:rsidRPr="0096276C" w:rsidRDefault="009049BD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76C">
        <w:rPr>
          <w:rFonts w:ascii="Times New Roman" w:hAnsi="Times New Roman" w:cs="Times New Roman"/>
          <w:sz w:val="28"/>
          <w:szCs w:val="28"/>
        </w:rPr>
        <w:t>ВОЛОНТ</w:t>
      </w:r>
      <w:r w:rsidR="00036512" w:rsidRPr="0096276C">
        <w:rPr>
          <w:rFonts w:ascii="Times New Roman" w:hAnsi="Times New Roman" w:cs="Times New Roman"/>
          <w:sz w:val="28"/>
          <w:szCs w:val="28"/>
        </w:rPr>
        <w:t>Ё</w:t>
      </w:r>
      <w:r w:rsidRPr="0096276C">
        <w:rPr>
          <w:rFonts w:ascii="Times New Roman" w:hAnsi="Times New Roman" w:cs="Times New Roman"/>
          <w:sz w:val="28"/>
          <w:szCs w:val="28"/>
        </w:rPr>
        <w:t>РСТВО</w:t>
      </w:r>
    </w:p>
    <w:p w:rsidR="002663C1" w:rsidRPr="0096276C" w:rsidRDefault="002663C1" w:rsidP="00B1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512" w:rsidRPr="0096276C" w:rsidRDefault="009049BD" w:rsidP="00B147E4">
      <w:pPr>
        <w:pStyle w:val="1"/>
        <w:shd w:val="clear" w:color="auto" w:fill="auto"/>
        <w:spacing w:before="0" w:after="0" w:line="240" w:lineRule="auto"/>
        <w:ind w:right="20" w:firstLine="708"/>
      </w:pPr>
      <w:r w:rsidRPr="0096276C">
        <w:t>В течение всех 5 лет</w:t>
      </w:r>
      <w:r w:rsidR="00B147E4" w:rsidRPr="0096276C">
        <w:t xml:space="preserve"> Соловьёв С.В.</w:t>
      </w:r>
      <w:r w:rsidRPr="0096276C">
        <w:t xml:space="preserve"> навещал ветеранов войны</w:t>
      </w:r>
      <w:r w:rsidR="00F27229" w:rsidRPr="0096276C">
        <w:t>, проживающих на территории округа</w:t>
      </w:r>
      <w:r w:rsidR="00F16387" w:rsidRPr="0096276C">
        <w:t>. Ветеранам</w:t>
      </w:r>
      <w:r w:rsidRPr="0096276C">
        <w:t xml:space="preserve"> вруч</w:t>
      </w:r>
      <w:r w:rsidR="00472A5C" w:rsidRPr="0096276C">
        <w:t>ались</w:t>
      </w:r>
      <w:r w:rsidRPr="0096276C">
        <w:t xml:space="preserve"> подарки к Новому году, Дню Защитника Отечества, Дню окончания Великой Отечественной войны, </w:t>
      </w:r>
      <w:r w:rsidR="00A72882" w:rsidRPr="0096276C">
        <w:t xml:space="preserve">Международному женскому </w:t>
      </w:r>
      <w:r w:rsidR="00990B0C" w:rsidRPr="0096276C">
        <w:t>д</w:t>
      </w:r>
      <w:r w:rsidR="00A72882" w:rsidRPr="0096276C">
        <w:t>ню</w:t>
      </w:r>
      <w:r w:rsidR="00990B0C" w:rsidRPr="0096276C">
        <w:t>.</w:t>
      </w:r>
    </w:p>
    <w:p w:rsidR="00F27229" w:rsidRPr="0096276C" w:rsidRDefault="00F27229" w:rsidP="00B147E4">
      <w:pPr>
        <w:pStyle w:val="1"/>
        <w:shd w:val="clear" w:color="auto" w:fill="auto"/>
        <w:spacing w:before="0" w:after="0" w:line="240" w:lineRule="auto"/>
        <w:ind w:right="20" w:firstLine="708"/>
      </w:pPr>
    </w:p>
    <w:p w:rsidR="00036512" w:rsidRPr="0096276C" w:rsidRDefault="009049BD" w:rsidP="00B147E4">
      <w:pPr>
        <w:pStyle w:val="1"/>
        <w:shd w:val="clear" w:color="auto" w:fill="auto"/>
        <w:spacing w:before="0" w:after="0" w:line="240" w:lineRule="auto"/>
        <w:ind w:right="20" w:firstLine="708"/>
      </w:pPr>
      <w:r w:rsidRPr="0096276C">
        <w:t xml:space="preserve">В период пандемии </w:t>
      </w:r>
      <w:proofErr w:type="spellStart"/>
      <w:r w:rsidRPr="0096276C">
        <w:t>корон</w:t>
      </w:r>
      <w:r w:rsidR="00990B0C" w:rsidRPr="0096276C">
        <w:t>а</w:t>
      </w:r>
      <w:r w:rsidRPr="0096276C">
        <w:t>вирусной</w:t>
      </w:r>
      <w:proofErr w:type="spellEnd"/>
      <w:r w:rsidRPr="0096276C">
        <w:t xml:space="preserve"> инфекции </w:t>
      </w:r>
      <w:r w:rsidR="00F27229" w:rsidRPr="0096276C">
        <w:t>Соловьёвым С.В.</w:t>
      </w:r>
      <w:r w:rsidR="00990B0C" w:rsidRPr="0096276C">
        <w:t xml:space="preserve"> </w:t>
      </w:r>
      <w:r w:rsidRPr="0096276C">
        <w:t>была оказана помощь «Городской клинической больнице №</w:t>
      </w:r>
      <w:r w:rsidR="00990B0C" w:rsidRPr="0096276C">
        <w:t xml:space="preserve"> </w:t>
      </w:r>
      <w:r w:rsidRPr="0096276C">
        <w:t>3» в закупке медицинского оборудования.</w:t>
      </w:r>
    </w:p>
    <w:p w:rsidR="00F27229" w:rsidRPr="0096276C" w:rsidRDefault="00F27229" w:rsidP="00B147E4">
      <w:pPr>
        <w:pStyle w:val="1"/>
        <w:shd w:val="clear" w:color="auto" w:fill="auto"/>
        <w:spacing w:before="0" w:after="0" w:line="240" w:lineRule="auto"/>
        <w:ind w:right="20" w:firstLine="708"/>
      </w:pPr>
    </w:p>
    <w:p w:rsidR="002663C1" w:rsidRPr="0096276C" w:rsidRDefault="009049BD" w:rsidP="00B147E4">
      <w:pPr>
        <w:pStyle w:val="1"/>
        <w:shd w:val="clear" w:color="auto" w:fill="auto"/>
        <w:spacing w:before="0" w:after="0" w:line="240" w:lineRule="auto"/>
        <w:ind w:right="20" w:firstLine="708"/>
      </w:pPr>
      <w:r w:rsidRPr="0096276C">
        <w:t>К Новому году</w:t>
      </w:r>
      <w:r w:rsidR="00990B0C" w:rsidRPr="0096276C">
        <w:t xml:space="preserve"> </w:t>
      </w:r>
      <w:r w:rsidR="00F27229" w:rsidRPr="0096276C">
        <w:t xml:space="preserve">депутат </w:t>
      </w:r>
      <w:r w:rsidRPr="0096276C">
        <w:t>вруч</w:t>
      </w:r>
      <w:r w:rsidR="00036512" w:rsidRPr="0096276C">
        <w:t>а</w:t>
      </w:r>
      <w:r w:rsidRPr="0096276C">
        <w:t>л подарки детям медиков,</w:t>
      </w:r>
      <w:r w:rsidR="00F16387" w:rsidRPr="0096276C">
        <w:t xml:space="preserve"> работавши</w:t>
      </w:r>
      <w:r w:rsidR="00990B0C" w:rsidRPr="0096276C">
        <w:t>х</w:t>
      </w:r>
      <w:r w:rsidRPr="0096276C">
        <w:t xml:space="preserve"> в </w:t>
      </w:r>
      <w:r w:rsidR="00036512" w:rsidRPr="0096276C">
        <w:t>«</w:t>
      </w:r>
      <w:r w:rsidR="00F27229" w:rsidRPr="0096276C">
        <w:t>красной зоне».</w:t>
      </w:r>
    </w:p>
    <w:p w:rsidR="00F27229" w:rsidRPr="0096276C" w:rsidRDefault="00F27229" w:rsidP="00B147E4">
      <w:pPr>
        <w:pStyle w:val="1"/>
        <w:shd w:val="clear" w:color="auto" w:fill="auto"/>
        <w:spacing w:before="0" w:after="0" w:line="240" w:lineRule="auto"/>
        <w:ind w:right="20" w:firstLine="708"/>
      </w:pPr>
    </w:p>
    <w:p w:rsidR="00036512" w:rsidRPr="0096276C" w:rsidRDefault="002663C1" w:rsidP="00B147E4">
      <w:pPr>
        <w:pStyle w:val="1"/>
        <w:shd w:val="clear" w:color="auto" w:fill="auto"/>
        <w:spacing w:before="0" w:after="0" w:line="240" w:lineRule="auto"/>
        <w:ind w:right="20" w:firstLine="708"/>
      </w:pPr>
      <w:r w:rsidRPr="0096276C">
        <w:rPr>
          <w:rFonts w:eastAsia="Calibri"/>
        </w:rPr>
        <w:t>В</w:t>
      </w:r>
      <w:r w:rsidR="009049BD" w:rsidRPr="0096276C">
        <w:rPr>
          <w:rFonts w:eastAsia="Calibri"/>
        </w:rPr>
        <w:t xml:space="preserve"> рамках </w:t>
      </w:r>
      <w:r w:rsidR="009049BD" w:rsidRPr="0096276C">
        <w:t xml:space="preserve">социальной программы «Помоги учиться дома» </w:t>
      </w:r>
      <w:r w:rsidR="00F16387" w:rsidRPr="0096276C">
        <w:t>школьнику из многодетной</w:t>
      </w:r>
      <w:r w:rsidR="009049BD" w:rsidRPr="0096276C">
        <w:t xml:space="preserve"> се</w:t>
      </w:r>
      <w:r w:rsidR="00F16387" w:rsidRPr="0096276C">
        <w:t xml:space="preserve">мьи </w:t>
      </w:r>
      <w:r w:rsidR="00990B0C" w:rsidRPr="0096276C">
        <w:t xml:space="preserve">Соловьев С.В. </w:t>
      </w:r>
      <w:r w:rsidR="00F16387" w:rsidRPr="0096276C">
        <w:t>вручил планшет, необходимый</w:t>
      </w:r>
      <w:r w:rsidR="009049BD" w:rsidRPr="0096276C">
        <w:t xml:space="preserve"> для организации дистанционного обучения </w:t>
      </w:r>
      <w:r w:rsidR="00F16387" w:rsidRPr="0096276C">
        <w:t>в цифровом формате</w:t>
      </w:r>
      <w:r w:rsidR="00990B0C" w:rsidRPr="0096276C">
        <w:t>,</w:t>
      </w:r>
      <w:r w:rsidR="00F16387" w:rsidRPr="0096276C">
        <w:t xml:space="preserve"> и сертификат</w:t>
      </w:r>
      <w:r w:rsidR="009049BD" w:rsidRPr="0096276C">
        <w:t xml:space="preserve"> на получение сим-карты для подключения к сети </w:t>
      </w:r>
      <w:r w:rsidR="00990B0C" w:rsidRPr="0096276C">
        <w:t>«</w:t>
      </w:r>
      <w:r w:rsidR="009049BD" w:rsidRPr="0096276C">
        <w:t>Интернет</w:t>
      </w:r>
      <w:r w:rsidR="00990B0C" w:rsidRPr="0096276C">
        <w:t>»</w:t>
      </w:r>
      <w:r w:rsidR="009049BD" w:rsidRPr="0096276C">
        <w:t>.</w:t>
      </w:r>
    </w:p>
    <w:p w:rsidR="00F27229" w:rsidRPr="0096276C" w:rsidRDefault="00F27229" w:rsidP="00B147E4">
      <w:pPr>
        <w:pStyle w:val="1"/>
        <w:shd w:val="clear" w:color="auto" w:fill="auto"/>
        <w:spacing w:before="0" w:after="0" w:line="240" w:lineRule="auto"/>
        <w:ind w:right="20" w:firstLine="708"/>
      </w:pPr>
    </w:p>
    <w:p w:rsidR="009049BD" w:rsidRPr="0096276C" w:rsidRDefault="00F27229" w:rsidP="00B147E4">
      <w:pPr>
        <w:pStyle w:val="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96276C">
        <w:t>Соловьёв Сергей Викторович у</w:t>
      </w:r>
      <w:r w:rsidR="00F16387" w:rsidRPr="0096276C">
        <w:t>частвовал в организации и проведении Дня соседей, в праздновании Масленицы, в открытии детской площадки на ул</w:t>
      </w:r>
      <w:r w:rsidR="002663C1" w:rsidRPr="0096276C">
        <w:t>ице</w:t>
      </w:r>
      <w:r w:rsidR="00990B0C" w:rsidRPr="0096276C">
        <w:t xml:space="preserve"> </w:t>
      </w:r>
      <w:r w:rsidR="00036512" w:rsidRPr="0096276C">
        <w:t>М.</w:t>
      </w:r>
      <w:r w:rsidR="00990B0C" w:rsidRPr="0096276C">
        <w:t xml:space="preserve"> </w:t>
      </w:r>
      <w:r w:rsidR="00036512" w:rsidRPr="0096276C">
        <w:t>Морозова и</w:t>
      </w:r>
      <w:r w:rsidRPr="0096276C">
        <w:t xml:space="preserve"> многих други</w:t>
      </w:r>
      <w:r w:rsidR="00036512" w:rsidRPr="0096276C">
        <w:t xml:space="preserve">х </w:t>
      </w:r>
      <w:r w:rsidRPr="0096276C">
        <w:t xml:space="preserve">социально-значимых </w:t>
      </w:r>
      <w:r w:rsidR="00036512" w:rsidRPr="0096276C">
        <w:t>мероприятиях</w:t>
      </w:r>
      <w:r w:rsidRPr="0096276C">
        <w:t>, проводимых на территории округа</w:t>
      </w:r>
      <w:r w:rsidR="00036512" w:rsidRPr="0096276C">
        <w:t>.</w:t>
      </w:r>
      <w:bookmarkEnd w:id="0"/>
    </w:p>
    <w:sectPr w:rsidR="009049BD" w:rsidRPr="0096276C" w:rsidSect="0064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6A"/>
    <w:rsid w:val="00036512"/>
    <w:rsid w:val="000E1635"/>
    <w:rsid w:val="002109D4"/>
    <w:rsid w:val="00237944"/>
    <w:rsid w:val="002655C7"/>
    <w:rsid w:val="002663C1"/>
    <w:rsid w:val="00373E6A"/>
    <w:rsid w:val="00404C3A"/>
    <w:rsid w:val="00472A5C"/>
    <w:rsid w:val="004A7AED"/>
    <w:rsid w:val="005315C1"/>
    <w:rsid w:val="005A324F"/>
    <w:rsid w:val="0060629F"/>
    <w:rsid w:val="006445EE"/>
    <w:rsid w:val="007F5344"/>
    <w:rsid w:val="009049BD"/>
    <w:rsid w:val="00937FD1"/>
    <w:rsid w:val="00940776"/>
    <w:rsid w:val="0096276C"/>
    <w:rsid w:val="00990B0C"/>
    <w:rsid w:val="009A6DA1"/>
    <w:rsid w:val="00A72882"/>
    <w:rsid w:val="00A977B6"/>
    <w:rsid w:val="00B147E4"/>
    <w:rsid w:val="00B76A2D"/>
    <w:rsid w:val="00CA4104"/>
    <w:rsid w:val="00D103C0"/>
    <w:rsid w:val="00E2788C"/>
    <w:rsid w:val="00E70383"/>
    <w:rsid w:val="00F16387"/>
    <w:rsid w:val="00F2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7C5B9-63CE-41F3-8764-DE425DBF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qFormat/>
    <w:rsid w:val="00904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9049BD"/>
    <w:pPr>
      <w:shd w:val="clear" w:color="auto" w:fill="FFFFFF"/>
      <w:spacing w:before="240" w:after="660" w:line="245" w:lineRule="exact"/>
      <w:ind w:hanging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F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27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F856-5C22-4429-8F06-25170121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34</cp:revision>
  <cp:lastPrinted>2021-07-02T09:57:00Z</cp:lastPrinted>
  <dcterms:created xsi:type="dcterms:W3CDTF">2021-06-26T12:52:00Z</dcterms:created>
  <dcterms:modified xsi:type="dcterms:W3CDTF">2021-07-05T12:33:00Z</dcterms:modified>
</cp:coreProperties>
</file>